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2680" w:type="dxa"/>
        <w:tblLook w:val="04A0" w:firstRow="1" w:lastRow="0" w:firstColumn="1" w:lastColumn="0" w:noHBand="0" w:noVBand="1"/>
      </w:tblPr>
      <w:tblGrid>
        <w:gridCol w:w="2980"/>
        <w:gridCol w:w="4216"/>
        <w:gridCol w:w="5484"/>
      </w:tblGrid>
      <w:tr w:rsidR="00FE218B" w:rsidRPr="00EA408C" w14:paraId="4DC2AE6B" w14:textId="77777777" w:rsidTr="00FE218B">
        <w:trPr>
          <w:trHeight w:val="761"/>
        </w:trPr>
        <w:tc>
          <w:tcPr>
            <w:tcW w:w="2980" w:type="dxa"/>
          </w:tcPr>
          <w:p w14:paraId="1385A1A8" w14:textId="77777777" w:rsidR="00FE218B" w:rsidRPr="005F4809" w:rsidRDefault="00FE218B" w:rsidP="00DA1EAA">
            <w:pPr>
              <w:pStyle w:val="Ingenafstand"/>
            </w:pPr>
            <w:r w:rsidRPr="005F4809">
              <w:t>Periode/uger</w:t>
            </w:r>
          </w:p>
        </w:tc>
        <w:tc>
          <w:tcPr>
            <w:tcW w:w="4216" w:type="dxa"/>
          </w:tcPr>
          <w:p w14:paraId="08976827" w14:textId="77777777" w:rsidR="00FE218B" w:rsidRPr="005F4809" w:rsidRDefault="00FE218B" w:rsidP="006A75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09">
              <w:rPr>
                <w:rFonts w:ascii="Arial" w:hAnsi="Arial" w:cs="Arial"/>
                <w:b/>
                <w:bCs/>
                <w:sz w:val="24"/>
                <w:szCs w:val="24"/>
              </w:rPr>
              <w:t>Fagligt område</w:t>
            </w:r>
          </w:p>
        </w:tc>
        <w:tc>
          <w:tcPr>
            <w:tcW w:w="5484" w:type="dxa"/>
          </w:tcPr>
          <w:p w14:paraId="33834389" w14:textId="77777777" w:rsidR="00FE218B" w:rsidRPr="005F4809" w:rsidRDefault="00FE218B" w:rsidP="00A509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4809">
              <w:rPr>
                <w:rFonts w:ascii="Arial" w:hAnsi="Arial" w:cs="Arial"/>
                <w:b/>
                <w:bCs/>
                <w:sz w:val="24"/>
                <w:szCs w:val="24"/>
              </w:rPr>
              <w:t>Mål</w:t>
            </w:r>
          </w:p>
        </w:tc>
      </w:tr>
      <w:tr w:rsidR="00FE218B" w:rsidRPr="00EA408C" w14:paraId="6B3F9766" w14:textId="77777777" w:rsidTr="00FE218B">
        <w:trPr>
          <w:trHeight w:val="761"/>
        </w:trPr>
        <w:tc>
          <w:tcPr>
            <w:tcW w:w="2980" w:type="dxa"/>
          </w:tcPr>
          <w:p w14:paraId="40AA1BEF" w14:textId="253C8E58" w:rsidR="00FE218B" w:rsidRPr="005F4809" w:rsidRDefault="00FE218B" w:rsidP="006A7591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3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>-4</w:t>
            </w:r>
          </w:p>
        </w:tc>
        <w:tc>
          <w:tcPr>
            <w:tcW w:w="4216" w:type="dxa"/>
          </w:tcPr>
          <w:p w14:paraId="58FE6A3A" w14:textId="77777777" w:rsidR="00FE218B" w:rsidRPr="005F4809" w:rsidRDefault="00FE218B" w:rsidP="006A7591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Intro til matematik</w:t>
            </w:r>
          </w:p>
          <w:p w14:paraId="70A15FDF" w14:textId="128BF6FD" w:rsidR="00FE218B" w:rsidRPr="005F4809" w:rsidRDefault="005F4809" w:rsidP="006A75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 til </w:t>
            </w:r>
            <w:r w:rsidR="00FE218B" w:rsidRPr="005F4809">
              <w:rPr>
                <w:rFonts w:ascii="Arial" w:hAnsi="Arial" w:cs="Arial"/>
                <w:sz w:val="24"/>
                <w:szCs w:val="24"/>
              </w:rPr>
              <w:t>systime</w:t>
            </w:r>
            <w:r>
              <w:rPr>
                <w:rFonts w:ascii="Arial" w:hAnsi="Arial" w:cs="Arial"/>
                <w:sz w:val="24"/>
                <w:szCs w:val="24"/>
              </w:rPr>
              <w:t xml:space="preserve"> og mitnielsbrock</w:t>
            </w:r>
          </w:p>
          <w:p w14:paraId="4FDBBA9F" w14:textId="68197F38" w:rsidR="00FE218B" w:rsidRPr="005F4809" w:rsidRDefault="00FE218B" w:rsidP="000961E4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Regne</w:t>
            </w:r>
            <w:r w:rsidR="00DC3A40" w:rsidRPr="005F4809">
              <w:rPr>
                <w:rFonts w:ascii="Arial" w:hAnsi="Arial" w:cs="Arial"/>
                <w:sz w:val="24"/>
                <w:szCs w:val="24"/>
              </w:rPr>
              <w:t>hierarki</w:t>
            </w:r>
          </w:p>
          <w:p w14:paraId="0425CAE7" w14:textId="77777777" w:rsidR="00FE218B" w:rsidRPr="005F4809" w:rsidRDefault="00FE218B" w:rsidP="000961E4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Regneregler(parenteser)</w:t>
            </w:r>
          </w:p>
          <w:p w14:paraId="387D9116" w14:textId="77777777" w:rsidR="00C37F38" w:rsidRPr="005F4809" w:rsidRDefault="00C37F38" w:rsidP="00C37F38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Procent</w:t>
            </w:r>
          </w:p>
          <w:p w14:paraId="4433D8D3" w14:textId="77777777" w:rsidR="00C37F38" w:rsidRPr="005F4809" w:rsidRDefault="00C37F38" w:rsidP="00C37F38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Procentvis ændring</w:t>
            </w:r>
          </w:p>
          <w:p w14:paraId="3B93587A" w14:textId="46FA1C8B" w:rsidR="00C37F38" w:rsidRPr="005F4809" w:rsidRDefault="00C37F38" w:rsidP="00096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14:paraId="1F0887E1" w14:textId="77777777" w:rsidR="00B80BA4" w:rsidRPr="005F4809" w:rsidRDefault="00B80BA4" w:rsidP="001C06DF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I</w:t>
            </w:r>
            <w:r w:rsidR="00FE218B" w:rsidRPr="005F4809">
              <w:rPr>
                <w:rFonts w:ascii="Arial" w:hAnsi="Arial" w:cs="Arial"/>
                <w:sz w:val="24"/>
                <w:szCs w:val="24"/>
              </w:rPr>
              <w:t>ntro til forskellige arbejdsmetoder i faget</w:t>
            </w:r>
          </w:p>
          <w:p w14:paraId="25A6DBFB" w14:textId="659C147E" w:rsidR="00B80BA4" w:rsidRPr="005F4809" w:rsidRDefault="00E64631" w:rsidP="00C120F9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Anvend</w:t>
            </w:r>
            <w:r w:rsidR="00FE218B" w:rsidRPr="005F4809">
              <w:rPr>
                <w:rFonts w:ascii="Arial" w:hAnsi="Arial" w:cs="Arial"/>
                <w:sz w:val="24"/>
                <w:szCs w:val="24"/>
              </w:rPr>
              <w:t xml:space="preserve"> regnearternes hierarki</w:t>
            </w:r>
          </w:p>
          <w:p w14:paraId="2E138D6F" w14:textId="2F4356F8" w:rsidR="00B80BA4" w:rsidRPr="005F4809" w:rsidRDefault="008D10A6" w:rsidP="0045160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A5096A" w:rsidRPr="005F4809">
              <w:rPr>
                <w:rFonts w:ascii="Arial" w:hAnsi="Arial" w:cs="Arial"/>
                <w:sz w:val="24"/>
                <w:szCs w:val="24"/>
              </w:rPr>
              <w:t>phæv parenteser</w:t>
            </w:r>
          </w:p>
          <w:p w14:paraId="56552FE0" w14:textId="77777777" w:rsidR="008D10A6" w:rsidRDefault="008D10A6" w:rsidP="00C940B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Kendskab til p</w:t>
            </w:r>
            <w:r w:rsidR="00C37F38" w:rsidRPr="005F4809">
              <w:rPr>
                <w:rFonts w:ascii="Arial" w:hAnsi="Arial" w:cs="Arial"/>
                <w:sz w:val="24"/>
                <w:szCs w:val="24"/>
              </w:rPr>
              <w:t xml:space="preserve">rocent </w:t>
            </w:r>
          </w:p>
          <w:p w14:paraId="3396E6BD" w14:textId="6032CADA" w:rsidR="00B80BA4" w:rsidRDefault="008D10A6" w:rsidP="00C940B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Forstå og anvend procent </w:t>
            </w:r>
            <w:r w:rsidR="00C37F38" w:rsidRPr="005F4809">
              <w:rPr>
                <w:rFonts w:ascii="Arial" w:hAnsi="Arial" w:cs="Arial"/>
                <w:sz w:val="24"/>
                <w:szCs w:val="24"/>
              </w:rPr>
              <w:t>i decimal</w:t>
            </w:r>
          </w:p>
          <w:p w14:paraId="2F916C9E" w14:textId="56C3C2AF" w:rsidR="008D10A6" w:rsidRPr="005F4809" w:rsidRDefault="008D10A6" w:rsidP="00C940B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Beregn og anvend procentpoint</w:t>
            </w:r>
          </w:p>
          <w:p w14:paraId="1CEFD8B5" w14:textId="2C105913" w:rsidR="00C37F38" w:rsidRPr="005F4809" w:rsidRDefault="008D10A6" w:rsidP="00C940B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Beregn p</w:t>
            </w:r>
            <w:r w:rsidR="00C37F38" w:rsidRPr="005F4809">
              <w:rPr>
                <w:rFonts w:ascii="Arial" w:hAnsi="Arial" w:cs="Arial"/>
                <w:sz w:val="24"/>
                <w:szCs w:val="24"/>
              </w:rPr>
              <w:t>rocentvis ændring</w:t>
            </w:r>
          </w:p>
          <w:p w14:paraId="3A328EFA" w14:textId="17554F75" w:rsidR="00B80BA4" w:rsidRDefault="008D10A6" w:rsidP="00C940B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Beregn 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 xml:space="preserve">Indekstal </w:t>
            </w:r>
          </w:p>
          <w:p w14:paraId="2C2D093B" w14:textId="13F52A94" w:rsidR="008D10A6" w:rsidRPr="005F4809" w:rsidRDefault="008D10A6" w:rsidP="00C940BD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Anvend indekstal i forhold til økonomiske termer </w:t>
            </w:r>
          </w:p>
          <w:p w14:paraId="0E9B072F" w14:textId="77777777" w:rsidR="00B80BA4" w:rsidRPr="005F4809" w:rsidRDefault="00B80BA4" w:rsidP="00B80BA4">
            <w:pPr>
              <w:ind w:left="4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CF7170" w14:textId="7FCB56FB" w:rsidR="00C37F38" w:rsidRPr="005F4809" w:rsidRDefault="00C37F38" w:rsidP="00A50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BA4" w:rsidRPr="00EA408C" w14:paraId="0D210519" w14:textId="77777777" w:rsidTr="00FE218B">
        <w:trPr>
          <w:trHeight w:val="761"/>
        </w:trPr>
        <w:tc>
          <w:tcPr>
            <w:tcW w:w="2980" w:type="dxa"/>
          </w:tcPr>
          <w:p w14:paraId="4FCEEFC9" w14:textId="4793FC89" w:rsidR="00B80BA4" w:rsidRPr="005F4809" w:rsidRDefault="00B80BA4" w:rsidP="006A7591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5-6</w:t>
            </w:r>
          </w:p>
        </w:tc>
        <w:tc>
          <w:tcPr>
            <w:tcW w:w="4216" w:type="dxa"/>
          </w:tcPr>
          <w:p w14:paraId="480B55CB" w14:textId="77777777" w:rsidR="00B80BA4" w:rsidRPr="005F4809" w:rsidRDefault="00B80BA4" w:rsidP="00B80BA4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 xml:space="preserve">Koordinatsystem </w:t>
            </w:r>
          </w:p>
          <w:p w14:paraId="2A5CAFE7" w14:textId="77777777" w:rsidR="00B80BA4" w:rsidRPr="005F4809" w:rsidRDefault="00B80BA4" w:rsidP="00B80BA4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 xml:space="preserve">Lineære funktioner </w:t>
            </w:r>
          </w:p>
          <w:p w14:paraId="50D1D260" w14:textId="5814A076" w:rsidR="00B80BA4" w:rsidRPr="005F4809" w:rsidRDefault="00B80BA4" w:rsidP="00B80BA4">
            <w:pPr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Funktionsanalyse</w:t>
            </w:r>
          </w:p>
        </w:tc>
        <w:tc>
          <w:tcPr>
            <w:tcW w:w="5484" w:type="dxa"/>
          </w:tcPr>
          <w:p w14:paraId="1082EB2E" w14:textId="63743440" w:rsidR="00B80BA4" w:rsidRPr="005F4809" w:rsidRDefault="008D10A6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Forstå og anvend 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>Koordinatsystem</w:t>
            </w:r>
          </w:p>
          <w:p w14:paraId="0985002F" w14:textId="411AFFFE" w:rsidR="00B80BA4" w:rsidRPr="005F4809" w:rsidRDefault="00B80BA4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Kendetegn for lineær funktion (a og b)</w:t>
            </w:r>
          </w:p>
          <w:p w14:paraId="3C9DB9BB" w14:textId="4103CA4E" w:rsidR="00B80BA4" w:rsidRPr="005F4809" w:rsidRDefault="00B80BA4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Aflæs og beregne a og b</w:t>
            </w:r>
          </w:p>
          <w:p w14:paraId="6F3927DE" w14:textId="4259268C" w:rsidR="00B80BA4" w:rsidRPr="005F4809" w:rsidRDefault="00B80BA4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Find forskrift ud fra to kendte punkter</w:t>
            </w:r>
          </w:p>
          <w:p w14:paraId="365D053A" w14:textId="2B734D00" w:rsidR="00B80BA4" w:rsidRPr="005F4809" w:rsidRDefault="008D10A6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Forstå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 xml:space="preserve"> sammenhæng mellem tekst, tabel, graf og funktion</w:t>
            </w:r>
          </w:p>
          <w:p w14:paraId="43B824C7" w14:textId="67FE1D8C" w:rsidR="00B80BA4" w:rsidRPr="00600151" w:rsidRDefault="008D10A6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151">
              <w:rPr>
                <w:rFonts w:ascii="Arial" w:hAnsi="Arial" w:cs="Arial"/>
                <w:sz w:val="24"/>
                <w:szCs w:val="24"/>
              </w:rPr>
              <w:t xml:space="preserve">Kendskab til </w:t>
            </w:r>
            <w:r w:rsidR="00B80BA4" w:rsidRPr="00600151">
              <w:rPr>
                <w:rFonts w:ascii="Arial" w:hAnsi="Arial" w:cs="Arial"/>
                <w:sz w:val="24"/>
                <w:szCs w:val="24"/>
              </w:rPr>
              <w:t>Dm(f) og Vm(f)</w:t>
            </w:r>
          </w:p>
          <w:p w14:paraId="4CD29C76" w14:textId="05230654" w:rsidR="00B80BA4" w:rsidRPr="005F4809" w:rsidRDefault="008D10A6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Kendskab til 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>Monotoni</w:t>
            </w:r>
            <w:r>
              <w:rPr>
                <w:rFonts w:ascii="Arial" w:hAnsi="Arial" w:cs="Arial"/>
                <w:sz w:val="24"/>
                <w:szCs w:val="24"/>
              </w:rPr>
              <w:t>forhold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809D58" w14:textId="17A027E3" w:rsidR="00B80BA4" w:rsidRPr="005F4809" w:rsidRDefault="008D10A6" w:rsidP="00B80BA4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Beregn n</w:t>
            </w:r>
            <w:r w:rsidR="00B80BA4" w:rsidRPr="005F4809">
              <w:rPr>
                <w:rFonts w:ascii="Arial" w:hAnsi="Arial" w:cs="Arial"/>
                <w:sz w:val="24"/>
                <w:szCs w:val="24"/>
              </w:rPr>
              <w:t>ulpunkt</w:t>
            </w:r>
            <w:r>
              <w:rPr>
                <w:rFonts w:ascii="Arial" w:hAnsi="Arial" w:cs="Arial"/>
                <w:sz w:val="24"/>
                <w:szCs w:val="24"/>
              </w:rPr>
              <w:t xml:space="preserve"> for en lineær funktion</w:t>
            </w:r>
          </w:p>
        </w:tc>
      </w:tr>
      <w:tr w:rsidR="00164DB6" w:rsidRPr="00EA408C" w14:paraId="1B406BC9" w14:textId="77777777" w:rsidTr="00FE218B">
        <w:trPr>
          <w:trHeight w:val="761"/>
        </w:trPr>
        <w:tc>
          <w:tcPr>
            <w:tcW w:w="2980" w:type="dxa"/>
          </w:tcPr>
          <w:p w14:paraId="5A0F3543" w14:textId="077C1C72" w:rsidR="00164DB6" w:rsidRPr="005F4809" w:rsidRDefault="00CB6578" w:rsidP="00164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8-10</w:t>
            </w:r>
          </w:p>
        </w:tc>
        <w:tc>
          <w:tcPr>
            <w:tcW w:w="4216" w:type="dxa"/>
          </w:tcPr>
          <w:p w14:paraId="4A015976" w14:textId="6912C52F" w:rsidR="005F4809" w:rsidRDefault="005F4809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>Økonomi og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lineær</w:t>
            </w: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 xml:space="preserve"> funktion </w:t>
            </w:r>
          </w:p>
          <w:p w14:paraId="023600DF" w14:textId="35925631" w:rsidR="005F4809" w:rsidRDefault="005F4809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Ligevægt </w:t>
            </w:r>
            <w:r w:rsidR="00164DB6" w:rsidRPr="005F4809">
              <w:rPr>
                <w:rFonts w:ascii="Arial" w:hAnsi="Arial" w:cs="Arial"/>
                <w:color w:val="000000"/>
                <w:sz w:val="24"/>
                <w:szCs w:val="24"/>
              </w:rPr>
              <w:t>Efterspørgsel/udbud,</w:t>
            </w:r>
          </w:p>
          <w:p w14:paraId="585044AA" w14:textId="2FBEA669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147B3883" w14:textId="3BCE56FA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4" w:type="dxa"/>
          </w:tcPr>
          <w:p w14:paraId="12E705DF" w14:textId="77777777" w:rsidR="005F4809" w:rsidRPr="005F4809" w:rsidRDefault="00B80BA4" w:rsidP="005F4809">
            <w:pPr>
              <w:pStyle w:val="Listeafsni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O</w:t>
            </w:r>
            <w:r w:rsidR="00164DB6" w:rsidRPr="005F4809">
              <w:rPr>
                <w:rFonts w:ascii="Arial" w:hAnsi="Arial" w:cs="Arial"/>
                <w:sz w:val="24"/>
                <w:szCs w:val="24"/>
              </w:rPr>
              <w:t>pstil funktioner</w:t>
            </w:r>
            <w:r w:rsidRPr="005F4809">
              <w:rPr>
                <w:rFonts w:ascii="Arial" w:hAnsi="Arial" w:cs="Arial"/>
                <w:sz w:val="24"/>
                <w:szCs w:val="24"/>
              </w:rPr>
              <w:t xml:space="preserve"> ud fra tekst</w:t>
            </w:r>
          </w:p>
          <w:p w14:paraId="5C5995D3" w14:textId="77777777" w:rsidR="005F4809" w:rsidRPr="005F4809" w:rsidRDefault="00B80BA4" w:rsidP="000D20AE">
            <w:pPr>
              <w:pStyle w:val="Listeafsni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 xml:space="preserve">Anvend </w:t>
            </w:r>
            <w:r w:rsidR="005F4809" w:rsidRPr="005F4809">
              <w:rPr>
                <w:rFonts w:ascii="Arial" w:hAnsi="Arial" w:cs="Arial"/>
                <w:sz w:val="24"/>
                <w:szCs w:val="24"/>
              </w:rPr>
              <w:t>lineære</w:t>
            </w:r>
            <w:r w:rsidRPr="005F4809">
              <w:rPr>
                <w:rFonts w:ascii="Arial" w:hAnsi="Arial" w:cs="Arial"/>
                <w:sz w:val="24"/>
                <w:szCs w:val="24"/>
              </w:rPr>
              <w:t xml:space="preserve"> funktioner i forhold til </w:t>
            </w:r>
            <w:r w:rsidR="00164DB6" w:rsidRPr="005F4809">
              <w:rPr>
                <w:rFonts w:ascii="Arial" w:hAnsi="Arial" w:cs="Arial"/>
                <w:sz w:val="24"/>
                <w:szCs w:val="24"/>
              </w:rPr>
              <w:t>økonomiske begreber</w:t>
            </w:r>
          </w:p>
          <w:p w14:paraId="10998F1C" w14:textId="58A1A731" w:rsidR="00164DB6" w:rsidRPr="005F4809" w:rsidRDefault="005F4809" w:rsidP="000D20AE">
            <w:pPr>
              <w:pStyle w:val="Listeafsni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 xml:space="preserve">Beregn </w:t>
            </w:r>
            <w:r w:rsidR="00164DB6" w:rsidRPr="005F4809">
              <w:rPr>
                <w:rFonts w:ascii="Arial" w:hAnsi="Arial" w:cs="Arial"/>
                <w:sz w:val="24"/>
                <w:szCs w:val="24"/>
              </w:rPr>
              <w:t>ligevægt</w:t>
            </w:r>
            <w:r w:rsidRPr="005F4809">
              <w:rPr>
                <w:rFonts w:ascii="Arial" w:hAnsi="Arial" w:cs="Arial"/>
                <w:sz w:val="24"/>
                <w:szCs w:val="24"/>
              </w:rPr>
              <w:t xml:space="preserve"> i forhold til udbud og efterspørgsel </w:t>
            </w:r>
            <w:r w:rsidR="00164DB6" w:rsidRPr="005F48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13EB14" w14:textId="77777777" w:rsidR="00164DB6" w:rsidRPr="005F4809" w:rsidRDefault="00164DB6" w:rsidP="00164D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33C604" w14:textId="4B5E2A11" w:rsidR="00164DB6" w:rsidRPr="005F4809" w:rsidRDefault="00164DB6" w:rsidP="00164DB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DB6" w:rsidRPr="00EA408C" w14:paraId="46DF91C4" w14:textId="77777777" w:rsidTr="00FE218B">
        <w:trPr>
          <w:trHeight w:val="761"/>
        </w:trPr>
        <w:tc>
          <w:tcPr>
            <w:tcW w:w="2980" w:type="dxa"/>
          </w:tcPr>
          <w:p w14:paraId="57022DEC" w14:textId="0B9C2FC3" w:rsidR="00164DB6" w:rsidRPr="005F4809" w:rsidRDefault="00CB6578" w:rsidP="00164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11-12</w:t>
            </w:r>
          </w:p>
        </w:tc>
        <w:tc>
          <w:tcPr>
            <w:tcW w:w="4216" w:type="dxa"/>
          </w:tcPr>
          <w:p w14:paraId="09A892AD" w14:textId="3CBCD4AE" w:rsidR="00164DB6" w:rsidRPr="005F4809" w:rsidRDefault="005F4809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164DB6" w:rsidRPr="005F4809">
              <w:rPr>
                <w:rFonts w:ascii="Arial" w:hAnsi="Arial" w:cs="Arial"/>
                <w:color w:val="000000"/>
                <w:sz w:val="24"/>
                <w:szCs w:val="24"/>
              </w:rPr>
              <w:t>otens og rødder</w:t>
            </w:r>
          </w:p>
          <w:p w14:paraId="230FA575" w14:textId="77777777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>Andengradsfunktioner</w:t>
            </w:r>
          </w:p>
          <w:p w14:paraId="2A4B2C3B" w14:textId="77777777" w:rsidR="00164DB6" w:rsidRPr="005F4809" w:rsidRDefault="00164DB6" w:rsidP="00164D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4" w:type="dxa"/>
          </w:tcPr>
          <w:p w14:paraId="20ECAC27" w14:textId="72861599" w:rsidR="00164DB6" w:rsidRDefault="008D10A6" w:rsidP="005F4809">
            <w:pPr>
              <w:pStyle w:val="Listeafsni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Kendskab og anvend r</w:t>
            </w:r>
            <w:r w:rsidR="00164DB6" w:rsidRPr="005F4809">
              <w:rPr>
                <w:rFonts w:ascii="Arial" w:hAnsi="Arial" w:cs="Arial"/>
                <w:sz w:val="24"/>
                <w:szCs w:val="24"/>
              </w:rPr>
              <w:t>egneregler for potenser og rødder</w:t>
            </w:r>
          </w:p>
          <w:p w14:paraId="0FDC0B20" w14:textId="406BD78C" w:rsidR="005F4809" w:rsidRPr="005F4809" w:rsidRDefault="005F4809" w:rsidP="005F4809">
            <w:pPr>
              <w:pStyle w:val="Listeafsni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lastRenderedPageBreak/>
              <w:t xml:space="preserve">Kendetegn </w:t>
            </w:r>
            <w:r w:rsidR="008D10A6">
              <w:rPr>
                <w:rFonts w:ascii="Arial" w:hAnsi="Arial" w:cs="Arial"/>
                <w:sz w:val="24"/>
                <w:szCs w:val="24"/>
              </w:rPr>
              <w:t xml:space="preserve">til </w:t>
            </w:r>
            <w:r>
              <w:rPr>
                <w:rFonts w:ascii="Arial" w:hAnsi="Arial" w:cs="Arial"/>
                <w:sz w:val="24"/>
                <w:szCs w:val="24"/>
              </w:rPr>
              <w:t>2.gradsfunktion</w:t>
            </w:r>
            <w:r w:rsidRPr="005F4809">
              <w:rPr>
                <w:rFonts w:ascii="Arial" w:hAnsi="Arial" w:cs="Arial"/>
                <w:sz w:val="24"/>
                <w:szCs w:val="24"/>
              </w:rPr>
              <w:t xml:space="preserve"> funktion (a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F4809"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>,c og d</w:t>
            </w:r>
            <w:r w:rsidRPr="005F480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7A383CD" w14:textId="128E1D7F" w:rsidR="005F4809" w:rsidRPr="005F4809" w:rsidRDefault="005F4809" w:rsidP="005F4809">
            <w:pPr>
              <w:pStyle w:val="Listeafsni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809">
              <w:rPr>
                <w:rFonts w:ascii="Arial" w:hAnsi="Arial" w:cs="Arial"/>
                <w:sz w:val="24"/>
                <w:szCs w:val="24"/>
              </w:rPr>
              <w:t>Aflæs a</w:t>
            </w:r>
            <w:r w:rsidR="0068424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F4809">
              <w:rPr>
                <w:rFonts w:ascii="Arial" w:hAnsi="Arial" w:cs="Arial"/>
                <w:sz w:val="24"/>
                <w:szCs w:val="24"/>
              </w:rPr>
              <w:t>b</w:t>
            </w:r>
            <w:r w:rsidR="00684246">
              <w:rPr>
                <w:rFonts w:ascii="Arial" w:hAnsi="Arial" w:cs="Arial"/>
                <w:sz w:val="24"/>
                <w:szCs w:val="24"/>
              </w:rPr>
              <w:t xml:space="preserve"> og c samt beregne d</w:t>
            </w:r>
          </w:p>
          <w:p w14:paraId="188FDCC0" w14:textId="77777777" w:rsidR="00684246" w:rsidRDefault="00684246" w:rsidP="007A5353">
            <w:pPr>
              <w:pStyle w:val="Listeafsni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246">
              <w:rPr>
                <w:rFonts w:ascii="Arial" w:hAnsi="Arial" w:cs="Arial"/>
                <w:sz w:val="24"/>
                <w:szCs w:val="24"/>
              </w:rPr>
              <w:t>Aflæs og beregn toppunkt samt nulpunkter</w:t>
            </w:r>
          </w:p>
          <w:p w14:paraId="050CAC7A" w14:textId="4BA9770F" w:rsidR="00684246" w:rsidRDefault="00684246" w:rsidP="007A5353">
            <w:pPr>
              <w:pStyle w:val="Listeafsni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 2.gradsfunktion for omsætning ud fra en givne prisfunktion</w:t>
            </w:r>
          </w:p>
          <w:p w14:paraId="1AAF127A" w14:textId="3F4966DF" w:rsidR="00164DB6" w:rsidRPr="00684246" w:rsidRDefault="00684246" w:rsidP="007A5353">
            <w:pPr>
              <w:pStyle w:val="Listeafsni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Anvend </w:t>
            </w:r>
            <w:r w:rsidR="00164DB6" w:rsidRPr="00684246">
              <w:rPr>
                <w:rFonts w:ascii="Arial" w:hAnsi="Arial" w:cs="Arial"/>
                <w:sz w:val="24"/>
                <w:szCs w:val="24"/>
              </w:rPr>
              <w:t>2.gradsfunktioner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DB6" w:rsidRPr="00684246">
              <w:rPr>
                <w:rFonts w:ascii="Arial" w:hAnsi="Arial" w:cs="Arial"/>
                <w:sz w:val="24"/>
                <w:szCs w:val="24"/>
              </w:rPr>
              <w:t>i praksis</w:t>
            </w:r>
            <w:r w:rsidR="005F4809" w:rsidRPr="00684246">
              <w:rPr>
                <w:rFonts w:ascii="Arial" w:hAnsi="Arial" w:cs="Arial"/>
                <w:sz w:val="24"/>
                <w:szCs w:val="24"/>
              </w:rPr>
              <w:t xml:space="preserve"> i forhold til økonomiske termer </w:t>
            </w:r>
          </w:p>
          <w:p w14:paraId="49649AED" w14:textId="4DA4B0F9" w:rsidR="00164DB6" w:rsidRPr="005F4809" w:rsidRDefault="00164DB6" w:rsidP="00164D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4DDB36" w14:textId="7680A6E3" w:rsidR="00164DB6" w:rsidRPr="005F4809" w:rsidRDefault="00164DB6" w:rsidP="00164DB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4DB6" w:rsidRPr="00EA408C" w14:paraId="1B054A03" w14:textId="77777777" w:rsidTr="00FE218B">
        <w:trPr>
          <w:trHeight w:val="761"/>
        </w:trPr>
        <w:tc>
          <w:tcPr>
            <w:tcW w:w="2980" w:type="dxa"/>
          </w:tcPr>
          <w:p w14:paraId="09E7DC74" w14:textId="496FF241" w:rsidR="00164DB6" w:rsidRPr="005F4809" w:rsidRDefault="00CB6578" w:rsidP="00164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14-15 </w:t>
            </w:r>
          </w:p>
        </w:tc>
        <w:tc>
          <w:tcPr>
            <w:tcW w:w="4216" w:type="dxa"/>
          </w:tcPr>
          <w:p w14:paraId="1F011639" w14:textId="7FCE2AEF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 xml:space="preserve">Eksponentielle funktioner </w:t>
            </w:r>
            <w:r w:rsidR="003D3C07" w:rsidRPr="005F4809">
              <w:rPr>
                <w:rFonts w:ascii="Arial" w:hAnsi="Arial" w:cs="Arial"/>
                <w:color w:val="000000"/>
                <w:sz w:val="24"/>
                <w:szCs w:val="24"/>
              </w:rPr>
              <w:t xml:space="preserve">incl. </w:t>
            </w: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 xml:space="preserve"> Regression</w:t>
            </w:r>
          </w:p>
          <w:p w14:paraId="07BE5882" w14:textId="77777777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>Eksponentielle ligninger</w:t>
            </w:r>
          </w:p>
          <w:p w14:paraId="2C5637DD" w14:textId="77777777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>logaritme</w:t>
            </w:r>
          </w:p>
        </w:tc>
        <w:tc>
          <w:tcPr>
            <w:tcW w:w="5484" w:type="dxa"/>
          </w:tcPr>
          <w:p w14:paraId="4BB85B8D" w14:textId="1CF77DA1" w:rsidR="00164DB6" w:rsidRDefault="00CB6578" w:rsidP="005B4263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578">
              <w:rPr>
                <w:rFonts w:ascii="Arial" w:hAnsi="Arial" w:cs="Arial"/>
                <w:sz w:val="24"/>
                <w:szCs w:val="24"/>
              </w:rPr>
              <w:t>Kend f</w:t>
            </w:r>
            <w:r w:rsidR="00164DB6" w:rsidRPr="00CB6578">
              <w:rPr>
                <w:rFonts w:ascii="Arial" w:hAnsi="Arial" w:cs="Arial"/>
                <w:sz w:val="24"/>
                <w:szCs w:val="24"/>
              </w:rPr>
              <w:t xml:space="preserve">orskrift for </w:t>
            </w:r>
            <w:r w:rsidRPr="00CB6578">
              <w:rPr>
                <w:rFonts w:ascii="Arial" w:hAnsi="Arial" w:cs="Arial"/>
                <w:sz w:val="24"/>
                <w:szCs w:val="24"/>
              </w:rPr>
              <w:t>eks.</w:t>
            </w:r>
            <w:r w:rsidR="00164DB6" w:rsidRPr="00CB6578">
              <w:rPr>
                <w:rFonts w:ascii="Arial" w:hAnsi="Arial" w:cs="Arial"/>
                <w:sz w:val="24"/>
                <w:szCs w:val="24"/>
              </w:rPr>
              <w:t>funktion</w:t>
            </w:r>
          </w:p>
          <w:p w14:paraId="36380B25" w14:textId="78F2EBC7" w:rsidR="00CB6578" w:rsidRDefault="00CB6578" w:rsidP="005B4263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Aflæs a,</w:t>
            </w:r>
            <w:r w:rsidR="003F682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b og r </w:t>
            </w:r>
          </w:p>
          <w:p w14:paraId="79F50C52" w14:textId="538422DF" w:rsidR="00CB6578" w:rsidRDefault="00CB6578" w:rsidP="009B107B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578">
              <w:rPr>
                <w:rFonts w:ascii="Arial" w:hAnsi="Arial" w:cs="Arial"/>
                <w:sz w:val="24"/>
                <w:szCs w:val="24"/>
              </w:rPr>
              <w:t>Opstil eks.funktion ud fra tekst</w:t>
            </w:r>
          </w:p>
          <w:p w14:paraId="7774347A" w14:textId="732D4B78" w:rsidR="00CB6578" w:rsidRDefault="00CB6578" w:rsidP="00EB6302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578">
              <w:rPr>
                <w:rFonts w:ascii="Arial" w:hAnsi="Arial" w:cs="Arial"/>
                <w:sz w:val="24"/>
                <w:szCs w:val="24"/>
              </w:rPr>
              <w:t>B</w:t>
            </w:r>
            <w:r w:rsidR="00164DB6" w:rsidRPr="00CB6578">
              <w:rPr>
                <w:rFonts w:ascii="Arial" w:hAnsi="Arial" w:cs="Arial"/>
                <w:sz w:val="24"/>
                <w:szCs w:val="24"/>
              </w:rPr>
              <w:t>eregn af forskrift</w:t>
            </w:r>
          </w:p>
          <w:p w14:paraId="200DC1DC" w14:textId="46208EC2" w:rsidR="00CB6578" w:rsidRDefault="00CB6578" w:rsidP="00333C67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578">
              <w:rPr>
                <w:rFonts w:ascii="Arial" w:hAnsi="Arial" w:cs="Arial"/>
                <w:sz w:val="24"/>
                <w:szCs w:val="24"/>
              </w:rPr>
              <w:t>L</w:t>
            </w:r>
            <w:r w:rsidR="00164DB6" w:rsidRPr="00CB6578">
              <w:rPr>
                <w:rFonts w:ascii="Arial" w:hAnsi="Arial" w:cs="Arial"/>
                <w:sz w:val="24"/>
                <w:szCs w:val="24"/>
              </w:rPr>
              <w:t>øs ligninger ved logaritme</w:t>
            </w:r>
          </w:p>
          <w:p w14:paraId="30466BBA" w14:textId="0F3AB8B4" w:rsidR="00E64631" w:rsidRPr="00E64631" w:rsidRDefault="00E64631" w:rsidP="000C6862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31">
              <w:rPr>
                <w:rFonts w:ascii="Arial" w:hAnsi="Arial" w:cs="Arial"/>
                <w:sz w:val="24"/>
                <w:szCs w:val="24"/>
              </w:rPr>
              <w:t>Anvend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631">
              <w:rPr>
                <w:rFonts w:ascii="Arial" w:hAnsi="Arial" w:cs="Arial"/>
                <w:sz w:val="24"/>
                <w:szCs w:val="24"/>
              </w:rPr>
              <w:t xml:space="preserve">eks.funktioner i forhold til økonomiske termer </w:t>
            </w:r>
          </w:p>
          <w:p w14:paraId="30B023A0" w14:textId="5ACC9640" w:rsidR="00CB6578" w:rsidRDefault="00E64631" w:rsidP="00340063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Anvend r</w:t>
            </w:r>
            <w:r w:rsidR="00CB6578" w:rsidRPr="00CB6578">
              <w:rPr>
                <w:rFonts w:ascii="Arial" w:hAnsi="Arial" w:cs="Arial"/>
                <w:sz w:val="24"/>
                <w:szCs w:val="24"/>
              </w:rPr>
              <w:t>egressionsværktøj</w:t>
            </w:r>
          </w:p>
          <w:p w14:paraId="24AB83E9" w14:textId="75ACEC50" w:rsidR="00CB6578" w:rsidRPr="00CB6578" w:rsidRDefault="00E64631" w:rsidP="00340063">
            <w:pPr>
              <w:pStyle w:val="Listeafsnit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Anvend d</w:t>
            </w:r>
            <w:r w:rsidR="00CB6578" w:rsidRPr="00CB6578">
              <w:rPr>
                <w:rFonts w:ascii="Arial" w:hAnsi="Arial" w:cs="Arial"/>
                <w:sz w:val="24"/>
                <w:szCs w:val="24"/>
              </w:rPr>
              <w:t xml:space="preserve">eterminationskoefficienten </w:t>
            </w:r>
          </w:p>
          <w:p w14:paraId="6333EFC7" w14:textId="77777777" w:rsidR="00164DB6" w:rsidRPr="005F4809" w:rsidRDefault="00164DB6" w:rsidP="00164D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008543" w14:textId="3D370283" w:rsidR="00164DB6" w:rsidRPr="005F4809" w:rsidRDefault="00164DB6" w:rsidP="00164DB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64DB6" w:rsidRPr="00EA408C" w14:paraId="486FE12E" w14:textId="77777777" w:rsidTr="00FE218B">
        <w:trPr>
          <w:trHeight w:val="761"/>
        </w:trPr>
        <w:tc>
          <w:tcPr>
            <w:tcW w:w="2980" w:type="dxa"/>
          </w:tcPr>
          <w:p w14:paraId="34F5136E" w14:textId="2BEEF075" w:rsidR="00164DB6" w:rsidRPr="005F4809" w:rsidRDefault="00CB6578" w:rsidP="00164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16-17</w:t>
            </w:r>
          </w:p>
        </w:tc>
        <w:tc>
          <w:tcPr>
            <w:tcW w:w="4216" w:type="dxa"/>
          </w:tcPr>
          <w:p w14:paraId="38F74199" w14:textId="77777777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 xml:space="preserve">Statistisk </w:t>
            </w:r>
          </w:p>
          <w:p w14:paraId="009C4DDF" w14:textId="77777777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4809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14:paraId="07641BD6" w14:textId="77777777" w:rsidR="00164DB6" w:rsidRPr="005F4809" w:rsidRDefault="00164DB6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4" w:type="dxa"/>
          </w:tcPr>
          <w:p w14:paraId="268CA096" w14:textId="11A7FBB2" w:rsidR="00164DB6" w:rsidRDefault="00E64631" w:rsidP="00E64631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Kendskab til b</w:t>
            </w:r>
            <w:r w:rsidR="00164DB6" w:rsidRPr="00E64631">
              <w:rPr>
                <w:rFonts w:ascii="Arial" w:hAnsi="Arial" w:cs="Arial"/>
                <w:sz w:val="24"/>
                <w:szCs w:val="24"/>
              </w:rPr>
              <w:t>egreber indenfor statistik</w:t>
            </w:r>
          </w:p>
          <w:p w14:paraId="31F2BEFF" w14:textId="10769C13" w:rsidR="00E64631" w:rsidRDefault="00E64631" w:rsidP="002E4076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631">
              <w:rPr>
                <w:rFonts w:ascii="Arial" w:hAnsi="Arial" w:cs="Arial"/>
                <w:sz w:val="24"/>
                <w:szCs w:val="24"/>
              </w:rPr>
              <w:t>Beregn af frekvens</w:t>
            </w:r>
          </w:p>
          <w:p w14:paraId="5DFB7986" w14:textId="24D776BD" w:rsidR="00E64631" w:rsidRDefault="00E64631" w:rsidP="006D5D4E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Kendskab til </w:t>
            </w:r>
            <w:r w:rsidRPr="00E64631">
              <w:rPr>
                <w:rFonts w:ascii="Arial" w:hAnsi="Arial" w:cs="Arial"/>
                <w:sz w:val="24"/>
                <w:szCs w:val="24"/>
              </w:rPr>
              <w:t>I</w:t>
            </w:r>
            <w:r w:rsidR="00164DB6" w:rsidRPr="00E64631">
              <w:rPr>
                <w:rFonts w:ascii="Arial" w:hAnsi="Arial" w:cs="Arial"/>
                <w:sz w:val="24"/>
                <w:szCs w:val="24"/>
              </w:rPr>
              <w:t>kke-grupperede og grupperede data</w:t>
            </w:r>
          </w:p>
          <w:p w14:paraId="7937E0D0" w14:textId="240CDA3E" w:rsidR="00E64631" w:rsidRDefault="008D10A6" w:rsidP="007918CD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164DB6" w:rsidRPr="00E64631">
              <w:rPr>
                <w:rFonts w:ascii="Arial" w:hAnsi="Arial" w:cs="Arial"/>
                <w:sz w:val="24"/>
                <w:szCs w:val="24"/>
              </w:rPr>
              <w:t>ndsaml</w:t>
            </w:r>
            <w:r w:rsidR="00E646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631" w:rsidRPr="00E64631">
              <w:rPr>
                <w:rFonts w:ascii="Arial" w:hAnsi="Arial" w:cs="Arial"/>
                <w:sz w:val="24"/>
                <w:szCs w:val="24"/>
              </w:rPr>
              <w:t>data</w:t>
            </w:r>
          </w:p>
          <w:p w14:paraId="74481067" w14:textId="100B52C4" w:rsidR="00164DB6" w:rsidRDefault="00E64631" w:rsidP="007918CD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Anvende S</w:t>
            </w:r>
            <w:r w:rsidR="00164DB6" w:rsidRPr="00E64631">
              <w:rPr>
                <w:rFonts w:ascii="Arial" w:hAnsi="Arial" w:cs="Arial"/>
                <w:sz w:val="24"/>
                <w:szCs w:val="24"/>
              </w:rPr>
              <w:t>tatistiske deskriptorer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B92C27" w14:textId="2628227C" w:rsidR="00E64631" w:rsidRPr="00E64631" w:rsidRDefault="00E64631" w:rsidP="007918CD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Anvende statistisk i forhold til økonomiske termer </w:t>
            </w:r>
          </w:p>
          <w:p w14:paraId="13D470B3" w14:textId="57F447CF" w:rsidR="003D3C07" w:rsidRPr="005F4809" w:rsidRDefault="003D3C07" w:rsidP="00164D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E7C4A6" w14:textId="02681E48" w:rsidR="00164DB6" w:rsidRPr="005F4809" w:rsidRDefault="00164DB6" w:rsidP="00E13D5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7679" w:rsidRPr="00EA408C" w14:paraId="61F6BFE3" w14:textId="77777777" w:rsidTr="00FE218B">
        <w:trPr>
          <w:trHeight w:val="761"/>
        </w:trPr>
        <w:tc>
          <w:tcPr>
            <w:tcW w:w="2980" w:type="dxa"/>
          </w:tcPr>
          <w:p w14:paraId="3506D689" w14:textId="77025016" w:rsidR="00F87679" w:rsidRPr="005F4809" w:rsidRDefault="00DA1EAA" w:rsidP="00164DB6">
            <w:pPr>
              <w:rPr>
                <w:rFonts w:ascii="Arial" w:hAnsi="Arial" w:cs="Arial"/>
                <w:sz w:val="24"/>
                <w:szCs w:val="24"/>
              </w:rPr>
            </w:pPr>
            <w:r w:rsidRPr="00DA1EAA">
              <w:rPr>
                <w:rFonts w:ascii="Arial" w:hAnsi="Arial" w:cs="Arial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4216" w:type="dxa"/>
          </w:tcPr>
          <w:p w14:paraId="62611E8F" w14:textId="7AD0885B" w:rsidR="00F87679" w:rsidRPr="005F4809" w:rsidRDefault="00D46365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6365">
              <w:rPr>
                <w:rFonts w:ascii="Arial" w:hAnsi="Arial" w:cs="Arial"/>
                <w:color w:val="000000"/>
                <w:sz w:val="24"/>
                <w:szCs w:val="24"/>
              </w:rPr>
              <w:t>Finansregning</w:t>
            </w:r>
          </w:p>
        </w:tc>
        <w:tc>
          <w:tcPr>
            <w:tcW w:w="5484" w:type="dxa"/>
          </w:tcPr>
          <w:p w14:paraId="5BD41709" w14:textId="77777777" w:rsidR="00D46365" w:rsidRPr="00D46365" w:rsidRDefault="00D46365" w:rsidP="00D46365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365">
              <w:rPr>
                <w:rFonts w:ascii="Arial" w:hAnsi="Arial" w:cs="Arial"/>
                <w:sz w:val="24"/>
                <w:szCs w:val="24"/>
              </w:rPr>
              <w:t>Anvend finansregner</w:t>
            </w:r>
          </w:p>
          <w:p w14:paraId="7284A82E" w14:textId="77777777" w:rsidR="00D46365" w:rsidRPr="00D46365" w:rsidRDefault="00D46365" w:rsidP="00D46365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365">
              <w:rPr>
                <w:rFonts w:ascii="Arial" w:hAnsi="Arial" w:cs="Arial"/>
                <w:sz w:val="24"/>
                <w:szCs w:val="24"/>
              </w:rPr>
              <w:t>Beregn rente pr. termin samt effektiv rente</w:t>
            </w:r>
          </w:p>
          <w:p w14:paraId="6634ECD6" w14:textId="77777777" w:rsidR="00D46365" w:rsidRPr="00D46365" w:rsidRDefault="00D46365" w:rsidP="00D46365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365">
              <w:rPr>
                <w:rFonts w:ascii="Arial" w:hAnsi="Arial" w:cs="Arial"/>
                <w:sz w:val="24"/>
                <w:szCs w:val="24"/>
              </w:rPr>
              <w:t>Anvend renteformlerne</w:t>
            </w:r>
          </w:p>
          <w:p w14:paraId="176EBEF6" w14:textId="77777777" w:rsidR="00D46365" w:rsidRPr="00D46365" w:rsidRDefault="00D46365" w:rsidP="00D46365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365">
              <w:rPr>
                <w:rFonts w:ascii="Arial" w:hAnsi="Arial" w:cs="Arial"/>
                <w:sz w:val="24"/>
                <w:szCs w:val="24"/>
              </w:rPr>
              <w:t>Beregn finans med et beløb</w:t>
            </w:r>
          </w:p>
          <w:p w14:paraId="0EA0A874" w14:textId="77777777" w:rsidR="00D46365" w:rsidRPr="00D46365" w:rsidRDefault="00D46365" w:rsidP="00D46365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365">
              <w:rPr>
                <w:rFonts w:ascii="Arial" w:hAnsi="Arial" w:cs="Arial"/>
                <w:sz w:val="24"/>
                <w:szCs w:val="24"/>
              </w:rPr>
              <w:t>Beregn finans med flere beløb</w:t>
            </w:r>
          </w:p>
          <w:p w14:paraId="42DE3728" w14:textId="446B2FC0" w:rsidR="00F87679" w:rsidRPr="005F4809" w:rsidRDefault="00D46365" w:rsidP="00D46365">
            <w:pPr>
              <w:pStyle w:val="Listeafsni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6365">
              <w:rPr>
                <w:rFonts w:ascii="Arial" w:hAnsi="Arial" w:cs="Arial"/>
                <w:sz w:val="24"/>
                <w:szCs w:val="24"/>
              </w:rPr>
              <w:t>Beregn amortisationstabel</w:t>
            </w:r>
          </w:p>
        </w:tc>
      </w:tr>
      <w:tr w:rsidR="00DA1EAA" w:rsidRPr="00EA408C" w14:paraId="5F2FAE4F" w14:textId="77777777" w:rsidTr="00FE218B">
        <w:trPr>
          <w:trHeight w:val="761"/>
        </w:trPr>
        <w:tc>
          <w:tcPr>
            <w:tcW w:w="2980" w:type="dxa"/>
          </w:tcPr>
          <w:p w14:paraId="6E4E6478" w14:textId="5E4C1B10" w:rsidR="00DA1EAA" w:rsidRDefault="00DA1EAA" w:rsidP="00164DB6">
            <w:pPr>
              <w:rPr>
                <w:rFonts w:ascii="Arial" w:hAnsi="Arial" w:cs="Arial"/>
                <w:sz w:val="24"/>
                <w:szCs w:val="24"/>
              </w:rPr>
            </w:pPr>
            <w:r w:rsidRPr="00DA1E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16" w:type="dxa"/>
          </w:tcPr>
          <w:p w14:paraId="6027FF2C" w14:textId="77777777" w:rsidR="00DA1EAA" w:rsidRDefault="00DA1EAA" w:rsidP="00DA1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AA">
              <w:rPr>
                <w:rFonts w:ascii="Arial" w:hAnsi="Arial" w:cs="Arial"/>
                <w:color w:val="000000"/>
                <w:sz w:val="24"/>
                <w:szCs w:val="24"/>
              </w:rPr>
              <w:t>Matematikprojekt</w:t>
            </w:r>
          </w:p>
          <w:p w14:paraId="5F9889CF" w14:textId="77777777" w:rsidR="00DA1EAA" w:rsidRPr="00DA1EAA" w:rsidRDefault="00DA1EAA" w:rsidP="00DA1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752036" w14:textId="07C58A88" w:rsidR="00DA1EAA" w:rsidRPr="00DA1EAA" w:rsidRDefault="00DA1EAA" w:rsidP="00DA1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AA">
              <w:rPr>
                <w:rFonts w:ascii="Arial" w:hAnsi="Arial" w:cs="Arial"/>
                <w:color w:val="000000"/>
                <w:sz w:val="24"/>
                <w:szCs w:val="24"/>
              </w:rPr>
              <w:t>•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A1EAA">
              <w:rPr>
                <w:rFonts w:ascii="Arial" w:hAnsi="Arial" w:cs="Arial"/>
                <w:color w:val="000000"/>
                <w:sz w:val="24"/>
                <w:szCs w:val="24"/>
              </w:rPr>
              <w:t xml:space="preserve">Redegør for matematiske problemstillinger </w:t>
            </w:r>
          </w:p>
          <w:p w14:paraId="1D61A0AB" w14:textId="40604711" w:rsidR="00DA1EAA" w:rsidRPr="00DA1EAA" w:rsidRDefault="00DA1EAA" w:rsidP="00DA1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AA">
              <w:rPr>
                <w:rFonts w:ascii="Arial" w:hAnsi="Arial" w:cs="Arial"/>
                <w:color w:val="000000"/>
                <w:sz w:val="24"/>
                <w:szCs w:val="24"/>
              </w:rPr>
              <w:t xml:space="preserve">•Forklar matematiske problemer og vis løsningen i forhold til indlært viden </w:t>
            </w:r>
          </w:p>
          <w:p w14:paraId="50714CE0" w14:textId="489331D7" w:rsidR="00DA1EAA" w:rsidRPr="00D46365" w:rsidRDefault="00DA1EAA" w:rsidP="00DA1E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EAA">
              <w:rPr>
                <w:rFonts w:ascii="Arial" w:hAnsi="Arial" w:cs="Arial"/>
                <w:color w:val="000000"/>
                <w:sz w:val="24"/>
                <w:szCs w:val="24"/>
              </w:rPr>
              <w:t>•Forklar, hvad du har brugt matematikken til for at løse konkrete økonomiske cases</w:t>
            </w:r>
          </w:p>
        </w:tc>
        <w:tc>
          <w:tcPr>
            <w:tcW w:w="5484" w:type="dxa"/>
          </w:tcPr>
          <w:p w14:paraId="259EFBD4" w14:textId="77777777" w:rsidR="00DA1EAA" w:rsidRPr="00756B0A" w:rsidRDefault="00DA1EAA" w:rsidP="00756B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578" w:rsidRPr="00EA408C" w14:paraId="7DE0B43C" w14:textId="77777777" w:rsidTr="00FE218B">
        <w:trPr>
          <w:trHeight w:val="761"/>
        </w:trPr>
        <w:tc>
          <w:tcPr>
            <w:tcW w:w="2980" w:type="dxa"/>
          </w:tcPr>
          <w:p w14:paraId="07D7826F" w14:textId="0FC4A198" w:rsidR="00CB6578" w:rsidRDefault="00CB6578" w:rsidP="00164D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 </w:t>
            </w:r>
          </w:p>
        </w:tc>
        <w:tc>
          <w:tcPr>
            <w:tcW w:w="4216" w:type="dxa"/>
          </w:tcPr>
          <w:p w14:paraId="71B38E26" w14:textId="1D27EA8B" w:rsidR="00CB6578" w:rsidRPr="005F4809" w:rsidRDefault="00E64631" w:rsidP="00164D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Repetition </w:t>
            </w:r>
          </w:p>
        </w:tc>
        <w:tc>
          <w:tcPr>
            <w:tcW w:w="5484" w:type="dxa"/>
          </w:tcPr>
          <w:p w14:paraId="10613FFE" w14:textId="77777777" w:rsidR="00CB6578" w:rsidRPr="005F4809" w:rsidRDefault="00CB6578" w:rsidP="00E13D5F">
            <w:pPr>
              <w:pStyle w:val="Listeafsni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17365E" w14:textId="77777777" w:rsidR="00296576" w:rsidRDefault="00296576"/>
    <w:sectPr w:rsidR="00296576" w:rsidSect="0020447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D6AEE"/>
    <w:multiLevelType w:val="hybridMultilevel"/>
    <w:tmpl w:val="F4B8E4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4BC7"/>
    <w:multiLevelType w:val="hybridMultilevel"/>
    <w:tmpl w:val="9E6C40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644A"/>
    <w:multiLevelType w:val="hybridMultilevel"/>
    <w:tmpl w:val="7D8848D8"/>
    <w:lvl w:ilvl="0" w:tplc="831679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B0657"/>
    <w:multiLevelType w:val="hybridMultilevel"/>
    <w:tmpl w:val="D86EA5D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AB58B4"/>
    <w:multiLevelType w:val="hybridMultilevel"/>
    <w:tmpl w:val="50263E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2A5C"/>
    <w:multiLevelType w:val="hybridMultilevel"/>
    <w:tmpl w:val="7E54E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B6E0D"/>
    <w:multiLevelType w:val="hybridMultilevel"/>
    <w:tmpl w:val="83280DD2"/>
    <w:lvl w:ilvl="0" w:tplc="8C983F1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A39AB"/>
    <w:multiLevelType w:val="hybridMultilevel"/>
    <w:tmpl w:val="3F04CBD2"/>
    <w:lvl w:ilvl="0" w:tplc="040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654D0C98"/>
    <w:multiLevelType w:val="hybridMultilevel"/>
    <w:tmpl w:val="A62A0A94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E1F6897"/>
    <w:multiLevelType w:val="hybridMultilevel"/>
    <w:tmpl w:val="3E828F18"/>
    <w:lvl w:ilvl="0" w:tplc="7012CDB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E6F73"/>
    <w:multiLevelType w:val="hybridMultilevel"/>
    <w:tmpl w:val="87FC2F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06404">
    <w:abstractNumId w:val="2"/>
  </w:num>
  <w:num w:numId="2" w16cid:durableId="297078807">
    <w:abstractNumId w:val="6"/>
  </w:num>
  <w:num w:numId="3" w16cid:durableId="140582379">
    <w:abstractNumId w:val="0"/>
  </w:num>
  <w:num w:numId="4" w16cid:durableId="225990756">
    <w:abstractNumId w:val="5"/>
  </w:num>
  <w:num w:numId="5" w16cid:durableId="1262177867">
    <w:abstractNumId w:val="8"/>
  </w:num>
  <w:num w:numId="6" w16cid:durableId="1875073642">
    <w:abstractNumId w:val="7"/>
  </w:num>
  <w:num w:numId="7" w16cid:durableId="1318731854">
    <w:abstractNumId w:val="9"/>
  </w:num>
  <w:num w:numId="8" w16cid:durableId="1800805033">
    <w:abstractNumId w:val="10"/>
  </w:num>
  <w:num w:numId="9" w16cid:durableId="630063210">
    <w:abstractNumId w:val="1"/>
  </w:num>
  <w:num w:numId="10" w16cid:durableId="489172588">
    <w:abstractNumId w:val="4"/>
  </w:num>
  <w:num w:numId="11" w16cid:durableId="2012633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76"/>
    <w:rsid w:val="00001AE4"/>
    <w:rsid w:val="00006606"/>
    <w:rsid w:val="00011C98"/>
    <w:rsid w:val="000576E4"/>
    <w:rsid w:val="000961E4"/>
    <w:rsid w:val="001508CE"/>
    <w:rsid w:val="00164DB6"/>
    <w:rsid w:val="00167C96"/>
    <w:rsid w:val="00204476"/>
    <w:rsid w:val="00262EDA"/>
    <w:rsid w:val="00280639"/>
    <w:rsid w:val="00296576"/>
    <w:rsid w:val="003D3C07"/>
    <w:rsid w:val="003D5374"/>
    <w:rsid w:val="003F682F"/>
    <w:rsid w:val="00422837"/>
    <w:rsid w:val="00430E98"/>
    <w:rsid w:val="004740F7"/>
    <w:rsid w:val="005D404E"/>
    <w:rsid w:val="005F4809"/>
    <w:rsid w:val="00600151"/>
    <w:rsid w:val="006055EB"/>
    <w:rsid w:val="0062682F"/>
    <w:rsid w:val="00654AC6"/>
    <w:rsid w:val="00684246"/>
    <w:rsid w:val="006B7BE8"/>
    <w:rsid w:val="00756B0A"/>
    <w:rsid w:val="00764A38"/>
    <w:rsid w:val="007D5CBE"/>
    <w:rsid w:val="008210D2"/>
    <w:rsid w:val="008D10A6"/>
    <w:rsid w:val="00927612"/>
    <w:rsid w:val="00953BF1"/>
    <w:rsid w:val="009F4C51"/>
    <w:rsid w:val="00A150DF"/>
    <w:rsid w:val="00A5096A"/>
    <w:rsid w:val="00AB2DCC"/>
    <w:rsid w:val="00B11B22"/>
    <w:rsid w:val="00B326BA"/>
    <w:rsid w:val="00B80BA4"/>
    <w:rsid w:val="00C37F38"/>
    <w:rsid w:val="00C66ABD"/>
    <w:rsid w:val="00CB6578"/>
    <w:rsid w:val="00D46365"/>
    <w:rsid w:val="00DA1EAA"/>
    <w:rsid w:val="00DC3A40"/>
    <w:rsid w:val="00E13D5F"/>
    <w:rsid w:val="00E61697"/>
    <w:rsid w:val="00E64631"/>
    <w:rsid w:val="00E9157C"/>
    <w:rsid w:val="00F3174C"/>
    <w:rsid w:val="00F34FB7"/>
    <w:rsid w:val="00F87679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A607"/>
  <w15:docId w15:val="{BB8D2C85-5C7F-4048-B4E2-677D6E08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0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326BA"/>
    <w:pPr>
      <w:ind w:left="720"/>
      <w:contextualSpacing/>
    </w:pPr>
  </w:style>
  <w:style w:type="paragraph" w:styleId="Ingenafstand">
    <w:name w:val="No Spacing"/>
    <w:uiPriority w:val="1"/>
    <w:qFormat/>
    <w:rsid w:val="00DA1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EC208-C135-4925-971B-EF76392A87A6}"/>
</file>

<file path=customXml/itemProps2.xml><?xml version="1.0" encoding="utf-8"?>
<ds:datastoreItem xmlns:ds="http://schemas.openxmlformats.org/officeDocument/2006/customXml" ds:itemID="{165D9972-4FF4-4A42-9ECA-BCA0F4388200}"/>
</file>

<file path=customXml/itemProps3.xml><?xml version="1.0" encoding="utf-8"?>
<ds:datastoreItem xmlns:ds="http://schemas.openxmlformats.org/officeDocument/2006/customXml" ds:itemID="{C96CB583-49C3-43E6-BC44-EB4A65CD9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Niels Brock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Birthe Marie Jølver Larsen</dc:creator>
  <cp:lastModifiedBy>Morten Kammersgaard</cp:lastModifiedBy>
  <cp:revision>2</cp:revision>
  <dcterms:created xsi:type="dcterms:W3CDTF">2024-05-29T10:13:00Z</dcterms:created>
  <dcterms:modified xsi:type="dcterms:W3CDTF">2024-05-29T10:13:00Z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